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83" w:rsidRDefault="00801A83" w:rsidP="00991F3B">
      <w:pPr>
        <w:spacing w:line="240" w:lineRule="auto"/>
        <w:jc w:val="center"/>
        <w:rPr>
          <w:rFonts w:ascii="Times New Roman" w:hAnsi="Times New Roman" w:cs="Times New Roman"/>
        </w:rPr>
      </w:pPr>
      <w:r w:rsidRPr="00801A83">
        <w:rPr>
          <w:rFonts w:ascii="Times New Roman" w:hAnsi="Times New Roman" w:cs="Times New Roman"/>
        </w:rPr>
        <w:t>ДОВЕРЕННОСТЬ</w:t>
      </w:r>
      <w:r w:rsidRPr="00801A83">
        <w:rPr>
          <w:rFonts w:ascii="Times New Roman" w:hAnsi="Times New Roman" w:cs="Times New Roman"/>
        </w:rPr>
        <w:cr/>
      </w:r>
      <w:r w:rsidR="00143239">
        <w:rPr>
          <w:rFonts w:ascii="Times New Roman" w:hAnsi="Times New Roman" w:cs="Times New Roman"/>
        </w:rPr>
        <w:t>(</w:t>
      </w:r>
      <w:bookmarkStart w:id="0" w:name="_GoBack"/>
      <w:r w:rsidR="00143239">
        <w:rPr>
          <w:rFonts w:ascii="Times New Roman" w:hAnsi="Times New Roman" w:cs="Times New Roman"/>
        </w:rPr>
        <w:t>судебная</w:t>
      </w:r>
      <w:bookmarkEnd w:id="0"/>
      <w:r w:rsidR="00143239">
        <w:rPr>
          <w:rFonts w:ascii="Times New Roman" w:hAnsi="Times New Roman" w:cs="Times New Roman"/>
        </w:rPr>
        <w:t>)</w:t>
      </w:r>
    </w:p>
    <w:p w:rsidR="00991F3B" w:rsidRDefault="00991F3B" w:rsidP="00991F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Я, </w:t>
      </w:r>
      <w:r w:rsidRPr="00324E6D">
        <w:rPr>
          <w:rFonts w:ascii="Times New Roman CYR" w:hAnsi="Times New Roman CYR" w:cs="Times New Roman CYR"/>
          <w:b/>
          <w:i/>
          <w:color w:val="2E74B5" w:themeColor="accent1" w:themeShade="BF"/>
        </w:rPr>
        <w:t>Ф И О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, 01.01.2001</w:t>
      </w:r>
      <w:r>
        <w:rPr>
          <w:rFonts w:ascii="Times New Roman CYR" w:hAnsi="Times New Roman CYR" w:cs="Times New Roman CYR"/>
          <w:color w:val="000000"/>
        </w:rPr>
        <w:t xml:space="preserve"> г. рождения, пол: _, место рождения: _, гражданство: </w:t>
      </w:r>
      <w:r w:rsidRPr="007C5079">
        <w:rPr>
          <w:rFonts w:ascii="Times New Roman CYR" w:hAnsi="Times New Roman CYR" w:cs="Times New Roman CYR"/>
          <w:color w:val="2E74B5" w:themeColor="accent1" w:themeShade="BF"/>
        </w:rPr>
        <w:t>Российская Федерация</w:t>
      </w:r>
      <w:r>
        <w:rPr>
          <w:rFonts w:ascii="Times New Roman CYR" w:hAnsi="Times New Roman CYR" w:cs="Times New Roman CYR"/>
          <w:color w:val="000000"/>
        </w:rPr>
        <w:t xml:space="preserve">, документ, удостоверяющий личность: паспорт (загранпаспорт*) гражданина </w:t>
      </w:r>
      <w:r w:rsidRPr="007C5079">
        <w:rPr>
          <w:rFonts w:ascii="Times New Roman CYR" w:hAnsi="Times New Roman CYR" w:cs="Times New Roman CYR"/>
          <w:color w:val="2E74B5" w:themeColor="accent1" w:themeShade="BF"/>
        </w:rPr>
        <w:t xml:space="preserve">Российской Федерации </w:t>
      </w:r>
      <w:r>
        <w:rPr>
          <w:rFonts w:ascii="Times New Roman CYR" w:hAnsi="Times New Roman CYR" w:cs="Times New Roman CYR"/>
          <w:color w:val="000000"/>
        </w:rPr>
        <w:t xml:space="preserve">серии _ № _, дата выдачи: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01.01.2001</w:t>
      </w:r>
      <w:r>
        <w:rPr>
          <w:rFonts w:ascii="Times New Roman CYR" w:hAnsi="Times New Roman CYR" w:cs="Times New Roman CYR"/>
          <w:color w:val="000000"/>
        </w:rPr>
        <w:t xml:space="preserve"> г., орган, выдавший документ: _, код подразделения: _-_, проживающий по адресу: Российская Федерация (Израиль**), населённый пункт, улица, дом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</w:t>
      </w:r>
      <w:r>
        <w:rPr>
          <w:rFonts w:ascii="Times New Roman CYR" w:hAnsi="Times New Roman CYR" w:cs="Times New Roman CYR"/>
          <w:color w:val="000000"/>
        </w:rPr>
        <w:t xml:space="preserve">, квартира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</w:t>
      </w:r>
      <w:r>
        <w:rPr>
          <w:rFonts w:ascii="Times New Roman CYR" w:hAnsi="Times New Roman CYR" w:cs="Times New Roman CYR"/>
          <w:color w:val="000000"/>
        </w:rPr>
        <w:t>,</w:t>
      </w:r>
    </w:p>
    <w:p w:rsidR="00991F3B" w:rsidRDefault="00991F3B" w:rsidP="00991F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настоящей доверенностью уполномочиваю </w:t>
      </w:r>
    </w:p>
    <w:p w:rsidR="006B4655" w:rsidRDefault="007C5079" w:rsidP="007C50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24E6D">
        <w:rPr>
          <w:rFonts w:ascii="Times New Roman CYR" w:hAnsi="Times New Roman CYR" w:cs="Times New Roman CYR"/>
          <w:b/>
          <w:i/>
          <w:color w:val="2E74B5" w:themeColor="accent1" w:themeShade="BF"/>
        </w:rPr>
        <w:t>Ф И О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, 01.01.2001</w:t>
      </w:r>
      <w:r>
        <w:rPr>
          <w:rFonts w:ascii="Times New Roman CYR" w:hAnsi="Times New Roman CYR" w:cs="Times New Roman CYR"/>
          <w:color w:val="000000"/>
        </w:rPr>
        <w:t xml:space="preserve"> г. рождения, пол: _, место рождения: _, гражданство: </w:t>
      </w:r>
      <w:r w:rsidRPr="007C5079">
        <w:rPr>
          <w:rFonts w:ascii="Times New Roman CYR" w:hAnsi="Times New Roman CYR" w:cs="Times New Roman CYR"/>
          <w:color w:val="2E74B5" w:themeColor="accent1" w:themeShade="BF"/>
        </w:rPr>
        <w:t>Российская Федерация</w:t>
      </w:r>
      <w:r>
        <w:rPr>
          <w:rFonts w:ascii="Times New Roman CYR" w:hAnsi="Times New Roman CYR" w:cs="Times New Roman CYR"/>
          <w:color w:val="000000"/>
        </w:rPr>
        <w:t xml:space="preserve">, документ, удостоверяющий личность: паспорт (загранпаспорт*) гражданина </w:t>
      </w:r>
      <w:r w:rsidRPr="007C5079">
        <w:rPr>
          <w:rFonts w:ascii="Times New Roman CYR" w:hAnsi="Times New Roman CYR" w:cs="Times New Roman CYR"/>
          <w:color w:val="2E74B5" w:themeColor="accent1" w:themeShade="BF"/>
        </w:rPr>
        <w:t xml:space="preserve">Российской Федерации </w:t>
      </w:r>
      <w:r>
        <w:rPr>
          <w:rFonts w:ascii="Times New Roman CYR" w:hAnsi="Times New Roman CYR" w:cs="Times New Roman CYR"/>
          <w:color w:val="000000"/>
        </w:rPr>
        <w:t xml:space="preserve">серии _ № _, дата выдачи: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01.01.2001</w:t>
      </w:r>
      <w:r>
        <w:rPr>
          <w:rFonts w:ascii="Times New Roman CYR" w:hAnsi="Times New Roman CYR" w:cs="Times New Roman CYR"/>
          <w:color w:val="000000"/>
        </w:rPr>
        <w:t xml:space="preserve"> г., орган, выдавший документ: _, код подразделения: _-_, проживающий по адресу: Российская Федерация (Израиль**), населённый пункт, улица, дом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</w:t>
      </w:r>
      <w:r>
        <w:rPr>
          <w:rFonts w:ascii="Times New Roman CYR" w:hAnsi="Times New Roman CYR" w:cs="Times New Roman CYR"/>
          <w:color w:val="000000"/>
        </w:rPr>
        <w:t xml:space="preserve">, квартира </w:t>
      </w:r>
      <w:r w:rsidRPr="00324E6D">
        <w:rPr>
          <w:rFonts w:ascii="Times New Roman CYR" w:hAnsi="Times New Roman CYR" w:cs="Times New Roman CYR"/>
          <w:i/>
          <w:color w:val="2E74B5" w:themeColor="accent1" w:themeShade="BF"/>
        </w:rPr>
        <w:t>01</w:t>
      </w:r>
      <w:r w:rsidR="00991F3B">
        <w:rPr>
          <w:rFonts w:ascii="Times New Roman CYR" w:hAnsi="Times New Roman CYR" w:cs="Times New Roman CYR"/>
          <w:color w:val="000000"/>
        </w:rPr>
        <w:t>,</w:t>
      </w:r>
    </w:p>
    <w:p w:rsidR="008736AD" w:rsidRDefault="00801A83" w:rsidP="00991F3B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01A83">
        <w:rPr>
          <w:rFonts w:ascii="Times New Roman" w:hAnsi="Times New Roman" w:cs="Times New Roman"/>
        </w:rPr>
        <w:t xml:space="preserve">вести мои дела  во всех судебных органах первой, второй, надзорной инстанциях, в том числе в арбитражном, мировом, третейском суде, суде общей юрисдикции, административных, государственных, муниципальных органах, органах внутренних дел, таможенных, налоговых органах, прокуратуре, нотариальных конторах, территориальных органах Федеральной регистрационной службы, иных учреждениях и организациях по гражданским, административным делам, </w:t>
      </w:r>
      <w:r w:rsidRPr="00801A83">
        <w:rPr>
          <w:rFonts w:ascii="Times New Roman" w:hAnsi="Times New Roman" w:cs="Times New Roman"/>
          <w:b/>
        </w:rPr>
        <w:t>со всеми правами</w:t>
      </w:r>
      <w:r w:rsidRPr="00801A83">
        <w:rPr>
          <w:rFonts w:ascii="Times New Roman" w:hAnsi="Times New Roman" w:cs="Times New Roman"/>
        </w:rPr>
        <w:t xml:space="preserve">, предоставленными законом истцу, ответчику, третьему лицу, лицу, привлекаемому к административной ответственности по административному правонарушению, </w:t>
      </w:r>
      <w:r w:rsidRPr="00801A83">
        <w:rPr>
          <w:rFonts w:ascii="Times New Roman" w:hAnsi="Times New Roman" w:cs="Times New Roman"/>
          <w:b/>
        </w:rPr>
        <w:t>с правом</w:t>
      </w:r>
      <w:r w:rsidRPr="00801A83">
        <w:rPr>
          <w:rFonts w:ascii="Times New Roman" w:hAnsi="Times New Roman" w:cs="Times New Roman"/>
        </w:rPr>
        <w:t xml:space="preserve"> подачи и подписания искового заявления и отзыва на исковое заявление, подачи и подписания встречного искового заявления, заявления об обеспечении иска, решения вопроса о рассмотрении дела единолично </w:t>
      </w:r>
      <w:r w:rsidR="00324E6D" w:rsidRPr="00801A83">
        <w:rPr>
          <w:rFonts w:ascii="Times New Roman" w:hAnsi="Times New Roman" w:cs="Times New Roman"/>
        </w:rPr>
        <w:t>судьёй</w:t>
      </w:r>
      <w:r w:rsidRPr="00801A83">
        <w:rPr>
          <w:rFonts w:ascii="Times New Roman" w:hAnsi="Times New Roman" w:cs="Times New Roman"/>
        </w:rPr>
        <w:t xml:space="preserve">, подачи и подписания об этом заявления, передачи дела в третейский суд, поддержания иска, отказа полностью или частично от исковых требований, уменьшения размера исковых требований, признания иска, изменения предмета или основания иска, заключения мирового соглашения и соглашения по фактическим обстоятельствам, подписания заявления о пересмотре судебных актов по вновь открывшимся обстоятельствам, обжалования судебного постановления, акта, судебного приказа, решения суда, действий судебного пристава - исполнителя, подачи и подписания кассационных, апелляционных, частных и надзорных жалоб, предъявления исполнительного листа ко взысканию и его отзыв, </w:t>
      </w:r>
      <w:r w:rsidRPr="00801A83">
        <w:rPr>
          <w:rFonts w:ascii="Times New Roman" w:hAnsi="Times New Roman" w:cs="Times New Roman"/>
          <w:b/>
        </w:rPr>
        <w:t xml:space="preserve">получения </w:t>
      </w:r>
      <w:r w:rsidR="007D73CD" w:rsidRPr="00801A83">
        <w:rPr>
          <w:rFonts w:ascii="Times New Roman" w:hAnsi="Times New Roman" w:cs="Times New Roman"/>
          <w:b/>
        </w:rPr>
        <w:t>присуждённого</w:t>
      </w:r>
      <w:r w:rsidRPr="00801A83">
        <w:rPr>
          <w:rFonts w:ascii="Times New Roman" w:hAnsi="Times New Roman" w:cs="Times New Roman"/>
          <w:b/>
        </w:rPr>
        <w:t xml:space="preserve"> имущества или денежных средств</w:t>
      </w:r>
      <w:r w:rsidRPr="00801A83">
        <w:rPr>
          <w:rFonts w:ascii="Times New Roman" w:hAnsi="Times New Roman" w:cs="Times New Roman"/>
        </w:rPr>
        <w:t>, уплаты денег, с правом контроля исполнения постановления суда о наложении ареста на имущество для обеспечения иска, для чего предоставляю право знакомиться с материалами дела, делать выписки, снимать копии, заявлять отводы, давать объяснения, обжаловать действия любых должностных лиц, представлять и получать необходимые справки и документы от любых административных, государственных, муниципальных органов, иных учреждений и организаций, подавать и подписывать от моего имени  заявления и ходатайства, жалобы в любые инстанции, включая Верховный, Конституционный суды, прокуратуры любого ранга, расписываться за меня и выполнять все юридические действия и формальности, связанные с</w:t>
      </w:r>
      <w:r w:rsidR="008736AD">
        <w:rPr>
          <w:rFonts w:ascii="Times New Roman" w:hAnsi="Times New Roman" w:cs="Times New Roman"/>
        </w:rPr>
        <w:t xml:space="preserve"> выполнением данного поручения.</w:t>
      </w:r>
    </w:p>
    <w:p w:rsidR="00EB4D95" w:rsidRDefault="00EB4D95" w:rsidP="00EB4D95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</w:p>
    <w:p w:rsidR="00EB4D95" w:rsidRPr="00324E6D" w:rsidRDefault="00EB4D95" w:rsidP="00EB4D95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t>Доверенность выдана сроком на ___ года.</w:t>
      </w:r>
    </w:p>
    <w:p w:rsidR="00EB4D95" w:rsidRDefault="00EB4D95" w:rsidP="00EB4D95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 w:rsidRPr="00324E6D">
        <w:rPr>
          <w:rFonts w:ascii="Times New Roman CYR" w:hAnsi="Times New Roman CYR" w:cs="Times New Roman CYR"/>
          <w:i/>
          <w:color w:val="000000"/>
        </w:rPr>
        <w:t xml:space="preserve">Полномочия по настоящей доверенности </w:t>
      </w:r>
      <w:r w:rsidRPr="00324E6D">
        <w:rPr>
          <w:rFonts w:ascii="Times New Roman CYR" w:hAnsi="Times New Roman CYR" w:cs="Times New Roman CYR"/>
          <w:b/>
          <w:color w:val="2E74B5" w:themeColor="accent1" w:themeShade="BF"/>
        </w:rPr>
        <w:t>могут/не могут</w:t>
      </w:r>
      <w:r w:rsidRPr="00324E6D">
        <w:rPr>
          <w:rFonts w:ascii="Times New Roman CYR" w:hAnsi="Times New Roman CYR" w:cs="Times New Roman CYR"/>
          <w:color w:val="2E74B5" w:themeColor="accent1" w:themeShade="BF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быть переданы другим лицам.</w:t>
      </w:r>
    </w:p>
    <w:p w:rsidR="00EB4D95" w:rsidRDefault="00EB4D95" w:rsidP="00EB4D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</w:p>
    <w:p w:rsidR="00EB4D95" w:rsidRDefault="00EB4D95" w:rsidP="00EB4D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</w:p>
    <w:p w:rsidR="00EB4D95" w:rsidRPr="00B14793" w:rsidRDefault="00EB4D95" w:rsidP="00EB4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14793">
        <w:rPr>
          <w:rFonts w:ascii="Times New Roman CYR" w:hAnsi="Times New Roman CYR" w:cs="Times New Roman CYR"/>
          <w:b/>
          <w:color w:val="000000"/>
          <w:sz w:val="24"/>
          <w:szCs w:val="24"/>
        </w:rPr>
        <w:t>* Загранпаспорт в графе: «</w:t>
      </w:r>
      <w:r w:rsidRPr="00B14793">
        <w:rPr>
          <w:rFonts w:ascii="Times New Roman CYR" w:hAnsi="Times New Roman CYR" w:cs="Times New Roman CYR"/>
          <w:b/>
          <w:color w:val="000000"/>
        </w:rPr>
        <w:t>документ, удостоверяющий личность», указывается только в том случае, если «внутренний» паспорт гражданина РФ утрачен или у него окончен срок действия.</w:t>
      </w:r>
      <w:r w:rsidRPr="00B1479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</w:p>
    <w:p w:rsidR="00EB4D95" w:rsidRPr="00B14793" w:rsidRDefault="00EB4D95" w:rsidP="00EB4D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color w:val="000000"/>
        </w:rPr>
      </w:pPr>
    </w:p>
    <w:p w:rsidR="00EB4D95" w:rsidRPr="00B14793" w:rsidRDefault="00EB4D95" w:rsidP="00EB4D9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color w:val="000000"/>
        </w:rPr>
      </w:pPr>
      <w:r w:rsidRPr="00B14793">
        <w:rPr>
          <w:rFonts w:ascii="Times New Roman CYR" w:hAnsi="Times New Roman CYR" w:cs="Times New Roman CYR"/>
          <w:b/>
          <w:color w:val="000000"/>
        </w:rPr>
        <w:t>** Адрес места жительства в Израиле, указывается только в том случае, если отсутствует регистрация по месту жительства на территории Российской Федерации.</w:t>
      </w:r>
    </w:p>
    <w:p w:rsidR="003A4C22" w:rsidRPr="00B14793" w:rsidRDefault="003A4C22" w:rsidP="00EB4D9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sectPr w:rsidR="003A4C22" w:rsidRPr="00B14793" w:rsidSect="006B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AC" w:rsidRDefault="00E374AC" w:rsidP="00801A83">
      <w:pPr>
        <w:spacing w:after="0" w:line="240" w:lineRule="auto"/>
      </w:pPr>
      <w:r>
        <w:separator/>
      </w:r>
    </w:p>
  </w:endnote>
  <w:endnote w:type="continuationSeparator" w:id="0">
    <w:p w:rsidR="00E374AC" w:rsidRDefault="00E374AC" w:rsidP="008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20" w:rsidRDefault="009B7E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20" w:rsidRDefault="009B7E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20" w:rsidRDefault="009B7E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AC" w:rsidRDefault="00E374AC" w:rsidP="00801A83">
      <w:pPr>
        <w:spacing w:after="0" w:line="240" w:lineRule="auto"/>
      </w:pPr>
      <w:r>
        <w:separator/>
      </w:r>
    </w:p>
  </w:footnote>
  <w:footnote w:type="continuationSeparator" w:id="0">
    <w:p w:rsidR="00E374AC" w:rsidRDefault="00E374AC" w:rsidP="0080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20" w:rsidRDefault="009B7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Название"/>
      <w:tag w:val=""/>
      <w:id w:val="1116400235"/>
      <w:placeholder>
        <w:docPart w:val="E01C86109DA64745A0ECECA3A69E5D3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01A83" w:rsidRDefault="009B7E20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9B7E20">
          <w:rPr>
            <w:b/>
          </w:rPr>
          <w:t>ШАБЛОН</w:t>
        </w:r>
      </w:p>
    </w:sdtContent>
  </w:sdt>
  <w:p w:rsidR="00801A83" w:rsidRDefault="00801A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E20" w:rsidRDefault="009B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89"/>
    <w:rsid w:val="00143239"/>
    <w:rsid w:val="001638A9"/>
    <w:rsid w:val="00324E6D"/>
    <w:rsid w:val="00352289"/>
    <w:rsid w:val="00380C28"/>
    <w:rsid w:val="00393A83"/>
    <w:rsid w:val="003A4C22"/>
    <w:rsid w:val="005C2EF9"/>
    <w:rsid w:val="00641500"/>
    <w:rsid w:val="006424BE"/>
    <w:rsid w:val="00650F7A"/>
    <w:rsid w:val="006B4655"/>
    <w:rsid w:val="007A46A9"/>
    <w:rsid w:val="007C5079"/>
    <w:rsid w:val="007D73CD"/>
    <w:rsid w:val="00801A83"/>
    <w:rsid w:val="008736AD"/>
    <w:rsid w:val="009562F3"/>
    <w:rsid w:val="00991F3B"/>
    <w:rsid w:val="009B7E20"/>
    <w:rsid w:val="009D3221"/>
    <w:rsid w:val="00A15A8F"/>
    <w:rsid w:val="00B14793"/>
    <w:rsid w:val="00CA4274"/>
    <w:rsid w:val="00E31A77"/>
    <w:rsid w:val="00E374AC"/>
    <w:rsid w:val="00E42D55"/>
    <w:rsid w:val="00E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E2AC-9A7F-4655-A3EF-C5518AE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A83"/>
  </w:style>
  <w:style w:type="paragraph" w:styleId="a5">
    <w:name w:val="footer"/>
    <w:basedOn w:val="a"/>
    <w:link w:val="a6"/>
    <w:uiPriority w:val="99"/>
    <w:unhideWhenUsed/>
    <w:rsid w:val="0080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1C86109DA64745A0ECECA3A69E5D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C3E2D-F10E-4314-B01D-B5726FF6386E}"/>
      </w:docPartPr>
      <w:docPartBody>
        <w:p w:rsidR="00DE3680" w:rsidRDefault="00D623B2" w:rsidP="00D623B2">
          <w:pPr>
            <w:pStyle w:val="E01C86109DA64745A0ECECA3A69E5D3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2"/>
    <w:rsid w:val="00037089"/>
    <w:rsid w:val="001A103E"/>
    <w:rsid w:val="002D5BD0"/>
    <w:rsid w:val="004D08FB"/>
    <w:rsid w:val="004E6C2C"/>
    <w:rsid w:val="00645802"/>
    <w:rsid w:val="00870C0C"/>
    <w:rsid w:val="00AC404E"/>
    <w:rsid w:val="00BE0795"/>
    <w:rsid w:val="00CC358C"/>
    <w:rsid w:val="00D623B2"/>
    <w:rsid w:val="00DE3680"/>
    <w:rsid w:val="00F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1C86109DA64745A0ECECA3A69E5D3D">
    <w:name w:val="E01C86109DA64745A0ECECA3A69E5D3D"/>
    <w:rsid w:val="00D62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/>
  <dc:creator>Пользователь Windows</dc:creator>
  <cp:keywords/>
  <dc:description/>
  <cp:lastModifiedBy>admin</cp:lastModifiedBy>
  <cp:revision>2</cp:revision>
  <dcterms:created xsi:type="dcterms:W3CDTF">2024-09-30T07:37:00Z</dcterms:created>
  <dcterms:modified xsi:type="dcterms:W3CDTF">2024-09-30T07:37:00Z</dcterms:modified>
</cp:coreProperties>
</file>